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87B5A" w:rsidRDefault="00E87B5A" w:rsidP="00E87B5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</w:t>
      </w:r>
    </w:p>
    <w:p w:rsidR="00D5235A" w:rsidRPr="00E87B5A" w:rsidRDefault="00E87B5A" w:rsidP="003046C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Сценарий проведения</w:t>
      </w:r>
      <w:r w:rsidR="00D5235A" w:rsidRPr="00E87B5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046C4">
        <w:rPr>
          <w:rFonts w:ascii="Times New Roman" w:hAnsi="Times New Roman" w:cs="Times New Roman"/>
          <w:b/>
          <w:bCs/>
          <w:sz w:val="28"/>
          <w:szCs w:val="28"/>
          <w:u w:val="single"/>
        </w:rPr>
        <w:t>мастер-класса</w:t>
      </w:r>
      <w:r w:rsidR="003544A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="003544A9" w:rsidRPr="003544A9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Формирование познавательного интереса у детей дошкольного возраста через создание дидактических игр посредством информационно-коммуникационных технологий</w:t>
      </w:r>
    </w:p>
    <w:p w:rsidR="00D5235A" w:rsidRPr="004A059A" w:rsidRDefault="003046C4" w:rsidP="004A059A">
      <w:pPr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4A059A" w:rsidRPr="004A059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A059A" w:rsidRPr="004A059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создание условий для повышения профессиональных компетенций средствами информационно - </w:t>
      </w:r>
      <w:proofErr w:type="spellStart"/>
      <w:r w:rsidR="004A059A" w:rsidRPr="004A059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коммуникационых</w:t>
      </w:r>
      <w:proofErr w:type="spellEnd"/>
      <w:r w:rsidR="004A059A" w:rsidRPr="004A059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технологий.</w:t>
      </w:r>
    </w:p>
    <w:p w:rsidR="004A059A" w:rsidRPr="001071E0" w:rsidRDefault="003046C4" w:rsidP="004A05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4A059A" w:rsidRPr="004A059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4A059A" w:rsidRPr="001071E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- </w:t>
      </w:r>
      <w:r w:rsidR="004A059A" w:rsidRPr="001071E0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 педагогов с опытом работы по изготовлению и использованию развивающих игр на липучках в работе с детьми дошкольного возраста</w:t>
      </w:r>
      <w:r w:rsidR="004A059A" w:rsidRPr="001071E0">
        <w:rPr>
          <w:rFonts w:ascii="Times New Roman" w:eastAsia="Times New Roman" w:hAnsi="Times New Roman" w:cs="Times New Roman"/>
          <w:kern w:val="36"/>
          <w:sz w:val="28"/>
          <w:szCs w:val="28"/>
        </w:rPr>
        <w:t>;</w:t>
      </w:r>
    </w:p>
    <w:p w:rsidR="004A059A" w:rsidRPr="0098554D" w:rsidRDefault="004A059A" w:rsidP="004A05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8554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- совершенствовать умения участников мастер-класса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изготавливать игры</w:t>
      </w:r>
      <w:r w:rsidRPr="0098554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на липучках с опорой на алгоритм;</w:t>
      </w:r>
    </w:p>
    <w:p w:rsidR="003046C4" w:rsidRPr="004A059A" w:rsidRDefault="004A059A" w:rsidP="004A059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1E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- </w:t>
      </w:r>
      <w:r w:rsidRPr="001071E0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интерес к оригинальным образовательным технологиям, инициативу, желание применять на практике данные технологии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A059A" w:rsidRPr="0098554D" w:rsidRDefault="003046C4" w:rsidP="004A05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  <w:r w:rsidR="004A059A" w:rsidRPr="004A059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4A059A" w:rsidRPr="0098554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- </w:t>
      </w:r>
      <w:r w:rsidR="004A059A" w:rsidRPr="0098554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практическое освоение участниками навыков по изготовлению развивающих игр на липучках с опорой на алгоритм; </w:t>
      </w:r>
    </w:p>
    <w:p w:rsidR="004A059A" w:rsidRPr="006409D3" w:rsidRDefault="004A059A" w:rsidP="004A05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6409D3">
        <w:rPr>
          <w:rFonts w:ascii="Times New Roman" w:eastAsia="Times New Roman" w:hAnsi="Times New Roman" w:cs="Times New Roman"/>
          <w:kern w:val="36"/>
          <w:sz w:val="28"/>
          <w:szCs w:val="28"/>
        </w:rPr>
        <w:t>- активизация познавательной деятельности участников;</w:t>
      </w:r>
    </w:p>
    <w:p w:rsidR="003046C4" w:rsidRPr="004A059A" w:rsidRDefault="004A059A" w:rsidP="004A05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  <w:r w:rsidRPr="006409D3">
        <w:rPr>
          <w:rFonts w:ascii="Times New Roman" w:eastAsia="Times New Roman" w:hAnsi="Times New Roman" w:cs="Times New Roman"/>
          <w:kern w:val="36"/>
          <w:sz w:val="28"/>
          <w:szCs w:val="28"/>
        </w:rPr>
        <w:t>- повышение уровня профессиональной компетентности участников в использовании игр на липучках с детьми дошкольного возраста.</w:t>
      </w:r>
      <w:r w:rsidRPr="00D515B8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t xml:space="preserve"> </w:t>
      </w:r>
    </w:p>
    <w:p w:rsidR="00D5235A" w:rsidRDefault="00D5235A" w:rsidP="004A059A">
      <w:pPr>
        <w:rPr>
          <w:rFonts w:ascii="Times New Roman" w:hAnsi="Times New Roman" w:cs="Times New Roman"/>
          <w:sz w:val="28"/>
          <w:szCs w:val="28"/>
        </w:rPr>
      </w:pPr>
      <w:r w:rsidRPr="00E87B5A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="004A059A" w:rsidRPr="004A059A">
        <w:rPr>
          <w:rFonts w:ascii="Times New Roman" w:hAnsi="Times New Roman" w:cs="Times New Roman"/>
          <w:kern w:val="36"/>
          <w:sz w:val="28"/>
          <w:szCs w:val="28"/>
        </w:rPr>
        <w:t>компьютер</w:t>
      </w:r>
      <w:r w:rsidR="004A059A">
        <w:rPr>
          <w:rFonts w:ascii="Times New Roman" w:hAnsi="Times New Roman" w:cs="Times New Roman"/>
          <w:kern w:val="36"/>
          <w:sz w:val="28"/>
          <w:szCs w:val="28"/>
        </w:rPr>
        <w:t>, электронный каталог картинок</w:t>
      </w:r>
    </w:p>
    <w:p w:rsidR="003046C4" w:rsidRPr="00E241B5" w:rsidRDefault="00E241B5" w:rsidP="004A05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241B5">
        <w:rPr>
          <w:rFonts w:ascii="Times New Roman" w:hAnsi="Times New Roman" w:cs="Times New Roman"/>
          <w:b/>
          <w:bCs/>
          <w:sz w:val="28"/>
          <w:szCs w:val="28"/>
        </w:rPr>
        <w:t>К какому направлению ФОП ДО относится</w:t>
      </w:r>
      <w:r w:rsidR="004A059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A059A" w:rsidRPr="004A059A">
        <w:rPr>
          <w:rFonts w:ascii="Times New Roman" w:hAnsi="Times New Roman" w:cs="Times New Roman"/>
          <w:sz w:val="28"/>
          <w:szCs w:val="28"/>
        </w:rPr>
        <w:t>познавательное развитие детей от 2 до 7 лет</w:t>
      </w:r>
    </w:p>
    <w:p w:rsidR="00E241B5" w:rsidRDefault="00E241B5" w:rsidP="004A05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241B5">
        <w:rPr>
          <w:rFonts w:ascii="Times New Roman" w:hAnsi="Times New Roman" w:cs="Times New Roman"/>
          <w:b/>
          <w:bCs/>
          <w:sz w:val="28"/>
          <w:szCs w:val="28"/>
        </w:rPr>
        <w:t>Какие ценности формируются</w:t>
      </w:r>
      <w:r w:rsidR="004A059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A059A" w:rsidRPr="003544A9" w:rsidRDefault="003544A9" w:rsidP="004A05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44A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Познавательное воспитание</w:t>
      </w:r>
      <w:r w:rsidRPr="00354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54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у ребенка ценност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Pr="00354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знаний, помо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щь</w:t>
      </w:r>
      <w:r w:rsidRPr="00354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освоении</w:t>
      </w:r>
      <w:r w:rsidRPr="00354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 формирова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нии</w:t>
      </w:r>
      <w:r w:rsidRPr="00354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целостн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354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картин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</w:t>
      </w:r>
      <w:r w:rsidRPr="00354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мира. </w:t>
      </w:r>
    </w:p>
    <w:p w:rsidR="00E241B5" w:rsidRDefault="00E241B5" w:rsidP="003046C4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4A059A" w:rsidRDefault="004A059A" w:rsidP="003046C4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4A059A" w:rsidRDefault="004A059A" w:rsidP="003046C4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4A059A" w:rsidRDefault="004A059A" w:rsidP="003046C4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4A059A" w:rsidRDefault="004A059A" w:rsidP="003046C4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4A059A" w:rsidRPr="00E241B5" w:rsidRDefault="004A059A" w:rsidP="003046C4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D5235A" w:rsidRDefault="00D5235A" w:rsidP="003046C4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7B5A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3046C4">
        <w:rPr>
          <w:rFonts w:ascii="Times New Roman" w:hAnsi="Times New Roman" w:cs="Times New Roman"/>
          <w:b/>
          <w:bCs/>
          <w:sz w:val="28"/>
          <w:szCs w:val="28"/>
        </w:rPr>
        <w:t>мастер-класса.</w:t>
      </w:r>
    </w:p>
    <w:tbl>
      <w:tblPr>
        <w:tblStyle w:val="a3"/>
        <w:tblW w:w="15151" w:type="dxa"/>
        <w:tblInd w:w="279" w:type="dxa"/>
        <w:tblLook w:val="04A0" w:firstRow="1" w:lastRow="0" w:firstColumn="1" w:lastColumn="0" w:noHBand="0" w:noVBand="1"/>
      </w:tblPr>
      <w:tblGrid>
        <w:gridCol w:w="2947"/>
        <w:gridCol w:w="8356"/>
        <w:gridCol w:w="1851"/>
        <w:gridCol w:w="1997"/>
      </w:tblGrid>
      <w:tr w:rsidR="0072290A" w:rsidRPr="00E80E35" w:rsidTr="00F1061C">
        <w:trPr>
          <w:cantSplit/>
          <w:trHeight w:val="543"/>
        </w:trPr>
        <w:tc>
          <w:tcPr>
            <w:tcW w:w="2948" w:type="dxa"/>
          </w:tcPr>
          <w:p w:rsidR="0072290A" w:rsidRPr="00E80E35" w:rsidRDefault="003046C4" w:rsidP="0030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35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72290A" w:rsidRPr="00E80E35">
              <w:rPr>
                <w:rFonts w:ascii="Times New Roman" w:hAnsi="Times New Roman" w:cs="Times New Roman"/>
                <w:sz w:val="24"/>
                <w:szCs w:val="24"/>
              </w:rPr>
              <w:t>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цель</w:t>
            </w:r>
          </w:p>
        </w:tc>
        <w:tc>
          <w:tcPr>
            <w:tcW w:w="8363" w:type="dxa"/>
          </w:tcPr>
          <w:p w:rsidR="0072290A" w:rsidRPr="00E80E35" w:rsidRDefault="003046C4" w:rsidP="0030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приемы (деятельность и р</w:t>
            </w:r>
            <w:r w:rsidR="0072290A" w:rsidRPr="00E80E35">
              <w:rPr>
                <w:rFonts w:ascii="Times New Roman" w:hAnsi="Times New Roman" w:cs="Times New Roman"/>
                <w:sz w:val="24"/>
                <w:szCs w:val="24"/>
              </w:rPr>
              <w:t>ечь ведущего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72290A" w:rsidRPr="00E80E35" w:rsidRDefault="0072290A" w:rsidP="0030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35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997" w:type="dxa"/>
          </w:tcPr>
          <w:p w:rsidR="0072290A" w:rsidRPr="00E80E35" w:rsidRDefault="0072290A" w:rsidP="0030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35">
              <w:rPr>
                <w:rFonts w:ascii="Times New Roman" w:hAnsi="Times New Roman" w:cs="Times New Roman"/>
                <w:sz w:val="24"/>
                <w:szCs w:val="24"/>
              </w:rPr>
              <w:t>Примечание / оборудование</w:t>
            </w:r>
          </w:p>
        </w:tc>
      </w:tr>
      <w:tr w:rsidR="0072290A" w:rsidRPr="00E80E35" w:rsidTr="00F1061C">
        <w:trPr>
          <w:cantSplit/>
          <w:trHeight w:val="543"/>
        </w:trPr>
        <w:tc>
          <w:tcPr>
            <w:tcW w:w="2948" w:type="dxa"/>
          </w:tcPr>
          <w:p w:rsidR="0072290A" w:rsidRDefault="003046C4" w:rsidP="0030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6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6C4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Эмоциональный якорь. </w:t>
            </w:r>
            <w:r w:rsidRPr="007D29FE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Знакомство.</w:t>
            </w:r>
          </w:p>
          <w:p w:rsidR="003046C4" w:rsidRPr="003046C4" w:rsidRDefault="003046C4" w:rsidP="0030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354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</w:tcPr>
          <w:p w:rsidR="00D641C3" w:rsidRPr="00D641C3" w:rsidRDefault="00D641C3" w:rsidP="00D64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36"/>
              </w:rPr>
            </w:pPr>
            <w:r w:rsidRPr="00D641C3">
              <w:rPr>
                <w:rFonts w:ascii="Times New Roman" w:eastAsia="Times New Roman" w:hAnsi="Times New Roman" w:cs="Times New Roman"/>
                <w:kern w:val="36"/>
              </w:rPr>
              <w:t>Приветствие.</w:t>
            </w:r>
          </w:p>
          <w:p w:rsidR="00D641C3" w:rsidRPr="00D641C3" w:rsidRDefault="00D641C3" w:rsidP="00D64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kern w:val="36"/>
              </w:rPr>
            </w:pPr>
            <w:r w:rsidRPr="00D641C3">
              <w:rPr>
                <w:rFonts w:ascii="Times New Roman" w:eastAsia="Times New Roman" w:hAnsi="Times New Roman" w:cs="Times New Roman"/>
                <w:kern w:val="36"/>
              </w:rPr>
              <w:t>Мое увлечение поиск интересных идей на просторе социальных сетей и в интернете.</w:t>
            </w:r>
            <w:r w:rsidRPr="00D641C3">
              <w:rPr>
                <w:rFonts w:ascii="Times New Roman" w:eastAsia="Times New Roman" w:hAnsi="Times New Roman" w:cs="Times New Roman"/>
                <w:b/>
                <w:kern w:val="36"/>
              </w:rPr>
              <w:t xml:space="preserve"> </w:t>
            </w:r>
            <w:r w:rsidRPr="00D641C3">
              <w:rPr>
                <w:rFonts w:ascii="Times New Roman" w:eastAsia="Times New Roman" w:hAnsi="Times New Roman" w:cs="Times New Roman"/>
                <w:kern w:val="36"/>
              </w:rPr>
              <w:t xml:space="preserve">Так увидев игры на липучках в </w:t>
            </w:r>
            <w:proofErr w:type="spellStart"/>
            <w:r w:rsidRPr="00D641C3">
              <w:rPr>
                <w:rFonts w:ascii="Times New Roman" w:eastAsia="Times New Roman" w:hAnsi="Times New Roman" w:cs="Times New Roman"/>
                <w:kern w:val="36"/>
              </w:rPr>
              <w:t>Инстаграмме</w:t>
            </w:r>
            <w:proofErr w:type="spellEnd"/>
            <w:r w:rsidRPr="00D641C3">
              <w:rPr>
                <w:rFonts w:ascii="Times New Roman" w:eastAsia="Times New Roman" w:hAnsi="Times New Roman" w:cs="Times New Roman"/>
                <w:kern w:val="36"/>
              </w:rPr>
              <w:t>, я сначала находила бесплатные рассылки, но они не всегда приходили, приходилось подписываться на многих людей и другие нюансы. Я решила сама попробовать разобраться как можно создавать такие игры.</w:t>
            </w:r>
            <w:r w:rsidRPr="00D641C3">
              <w:rPr>
                <w:rFonts w:ascii="Times New Roman" w:eastAsia="Times New Roman" w:hAnsi="Times New Roman" w:cs="Times New Roman"/>
                <w:b/>
                <w:kern w:val="36"/>
              </w:rPr>
              <w:t xml:space="preserve"> </w:t>
            </w:r>
            <w:r w:rsidRPr="00D641C3">
              <w:rPr>
                <w:rFonts w:ascii="Times New Roman" w:eastAsia="Times New Roman" w:hAnsi="Times New Roman" w:cs="Times New Roman"/>
                <w:kern w:val="36"/>
              </w:rPr>
              <w:t xml:space="preserve">Сегодня на мастер-классе, я хотела бы представить вашему вниманию развивающие игры на липучках для детей дошкольного возраста. </w:t>
            </w:r>
          </w:p>
          <w:p w:rsidR="00D641C3" w:rsidRPr="00D641C3" w:rsidRDefault="00D641C3" w:rsidP="00D64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41C3">
              <w:rPr>
                <w:rFonts w:ascii="Times New Roman" w:eastAsia="Times New Roman" w:hAnsi="Times New Roman" w:cs="Times New Roman"/>
                <w:b/>
              </w:rPr>
              <w:t>Что такое развивающие игры на липучках?</w:t>
            </w:r>
          </w:p>
          <w:p w:rsidR="00D641C3" w:rsidRPr="00D641C3" w:rsidRDefault="00D641C3" w:rsidP="00D64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41C3">
              <w:rPr>
                <w:rFonts w:ascii="Times New Roman" w:eastAsia="Times New Roman" w:hAnsi="Times New Roman" w:cs="Times New Roman"/>
                <w:color w:val="000000"/>
              </w:rPr>
              <w:t xml:space="preserve">Все мы знаем, что особую ценность представляет игра, сделанная своими руками. В такие игры вкладывается душа и любовь к своему делу, поэтому они получаются такими красочными и </w:t>
            </w:r>
            <w:r w:rsidRPr="00D641C3">
              <w:rPr>
                <w:rFonts w:ascii="Times New Roman" w:eastAsia="Times New Roman" w:hAnsi="Times New Roman" w:cs="Times New Roman"/>
              </w:rPr>
              <w:t>интересными,</w:t>
            </w:r>
            <w:r w:rsidRPr="00D641C3">
              <w:rPr>
                <w:rFonts w:ascii="Times New Roman" w:eastAsia="Times New Roman" w:hAnsi="Times New Roman" w:cs="Times New Roman"/>
                <w:color w:val="000000"/>
              </w:rPr>
              <w:t xml:space="preserve"> что очень важно для дошкольников.</w:t>
            </w:r>
          </w:p>
          <w:p w:rsidR="00D641C3" w:rsidRPr="00D641C3" w:rsidRDefault="00D641C3" w:rsidP="00D64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kern w:val="36"/>
              </w:rPr>
            </w:pPr>
            <w:r w:rsidRPr="00D641C3">
              <w:rPr>
                <w:rFonts w:ascii="Times New Roman" w:eastAsia="Times New Roman" w:hAnsi="Times New Roman" w:cs="Times New Roman"/>
                <w:color w:val="000000"/>
              </w:rPr>
              <w:t>Одна из таких видов игр – это игры на липучках. В этих играх объекты крепятся к карточкам с помощь всем известных липучек «</w:t>
            </w:r>
            <w:proofErr w:type="spellStart"/>
            <w:r w:rsidRPr="00D641C3">
              <w:rPr>
                <w:rFonts w:ascii="Times New Roman" w:eastAsia="Times New Roman" w:hAnsi="Times New Roman" w:cs="Times New Roman"/>
                <w:color w:val="000000"/>
              </w:rPr>
              <w:t>велькро</w:t>
            </w:r>
            <w:proofErr w:type="spellEnd"/>
            <w:r w:rsidRPr="00D641C3">
              <w:rPr>
                <w:rFonts w:ascii="Times New Roman" w:eastAsia="Times New Roman" w:hAnsi="Times New Roman" w:cs="Times New Roman"/>
                <w:color w:val="000000"/>
              </w:rPr>
              <w:t>». Ребенок должен найти, какие объекты прикрепить к определенной карточке, и точно соединить липучки, чтобы фигурка крепко держалась на картинке.  </w:t>
            </w:r>
          </w:p>
          <w:p w:rsidR="00D641C3" w:rsidRPr="00D641C3" w:rsidRDefault="00D641C3" w:rsidP="00F106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41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Цель данных пособий: </w:t>
            </w:r>
            <w:r w:rsidRPr="00D641C3">
              <w:rPr>
                <w:rFonts w:ascii="Times New Roman" w:eastAsia="Times New Roman" w:hAnsi="Times New Roman" w:cs="Times New Roman"/>
                <w:bCs/>
                <w:color w:val="000000"/>
              </w:rPr>
              <w:t>создание</w:t>
            </w:r>
            <w:r w:rsidRPr="00D641C3">
              <w:rPr>
                <w:rFonts w:ascii="Times New Roman" w:eastAsia="Times New Roman" w:hAnsi="Times New Roman" w:cs="Times New Roman"/>
                <w:color w:val="000000"/>
              </w:rPr>
              <w:t xml:space="preserve"> условий для развития любознательности и познавательной активности детей. </w:t>
            </w:r>
          </w:p>
          <w:p w:rsidR="00D641C3" w:rsidRPr="00D641C3" w:rsidRDefault="00D641C3" w:rsidP="00F106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41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Задачи:</w:t>
            </w:r>
            <w:r w:rsidRPr="00D641C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D641C3" w:rsidRPr="00D641C3" w:rsidRDefault="00D641C3" w:rsidP="00D64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41C3">
              <w:rPr>
                <w:rFonts w:ascii="Times New Roman" w:eastAsia="Times New Roman" w:hAnsi="Times New Roman" w:cs="Times New Roman"/>
                <w:color w:val="000000"/>
              </w:rPr>
              <w:t>1.Способствовать формированию целостной картины мира, расширять кругозор.</w:t>
            </w:r>
          </w:p>
          <w:p w:rsidR="00D641C3" w:rsidRPr="00D641C3" w:rsidRDefault="00D641C3" w:rsidP="00D64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41C3">
              <w:rPr>
                <w:rFonts w:ascii="Times New Roman" w:eastAsia="Times New Roman" w:hAnsi="Times New Roman" w:cs="Times New Roman"/>
                <w:color w:val="000000"/>
              </w:rPr>
              <w:t>2.Развивать сенсорные способы познания математических свойств и отношений.</w:t>
            </w:r>
          </w:p>
          <w:p w:rsidR="00D641C3" w:rsidRPr="00D641C3" w:rsidRDefault="00D641C3" w:rsidP="00D64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41C3">
              <w:rPr>
                <w:rFonts w:ascii="Times New Roman" w:eastAsia="Times New Roman" w:hAnsi="Times New Roman" w:cs="Times New Roman"/>
                <w:color w:val="000000"/>
              </w:rPr>
              <w:t>3.Способствовать расширению и обогащение словаря, развитию связной речи.</w:t>
            </w:r>
          </w:p>
          <w:p w:rsidR="00D641C3" w:rsidRPr="00D641C3" w:rsidRDefault="00D641C3" w:rsidP="00D64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41C3">
              <w:rPr>
                <w:rFonts w:ascii="Times New Roman" w:eastAsia="Times New Roman" w:hAnsi="Times New Roman" w:cs="Times New Roman"/>
                <w:color w:val="000000"/>
              </w:rPr>
              <w:t>4.Развивать зрительное, слуховое, тактильно-двигательное восприятие; воображение, пространственное мышление.</w:t>
            </w:r>
          </w:p>
          <w:p w:rsidR="00D641C3" w:rsidRPr="00D641C3" w:rsidRDefault="00D641C3" w:rsidP="00D64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41C3">
              <w:rPr>
                <w:rFonts w:ascii="Times New Roman" w:eastAsia="Times New Roman" w:hAnsi="Times New Roman" w:cs="Times New Roman"/>
                <w:color w:val="000000"/>
              </w:rPr>
              <w:t>5. Совершенствовать координацию руки и глаза; продолжать развивать мелкую моторику рук.</w:t>
            </w:r>
          </w:p>
          <w:p w:rsidR="00D641C3" w:rsidRPr="00D641C3" w:rsidRDefault="00D641C3" w:rsidP="00D64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41C3">
              <w:rPr>
                <w:rFonts w:ascii="Times New Roman" w:eastAsia="Times New Roman" w:hAnsi="Times New Roman" w:cs="Times New Roman"/>
                <w:color w:val="000000"/>
              </w:rPr>
              <w:t>6.Способствовать обогащению самостоятельного игрового опыта детей.</w:t>
            </w:r>
          </w:p>
          <w:p w:rsidR="00D641C3" w:rsidRPr="00D641C3" w:rsidRDefault="00D641C3" w:rsidP="00D64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41C3">
              <w:rPr>
                <w:rFonts w:ascii="Times New Roman" w:eastAsia="Times New Roman" w:hAnsi="Times New Roman" w:cs="Times New Roman"/>
                <w:color w:val="000000"/>
              </w:rPr>
              <w:t>7. Создать целостную, различную по степени сложности, многофункциональную развивающую среду.</w:t>
            </w:r>
          </w:p>
          <w:p w:rsidR="0072290A" w:rsidRPr="00D641C3" w:rsidRDefault="0072290A" w:rsidP="00D64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2290A" w:rsidRPr="00E80E35" w:rsidRDefault="00F1061C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</w:p>
        </w:tc>
        <w:tc>
          <w:tcPr>
            <w:tcW w:w="1997" w:type="dxa"/>
          </w:tcPr>
          <w:p w:rsidR="0072290A" w:rsidRPr="00E80E35" w:rsidRDefault="00F1061C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72290A" w:rsidRPr="00E80E35" w:rsidTr="00F1061C">
        <w:trPr>
          <w:cantSplit/>
          <w:trHeight w:val="543"/>
        </w:trPr>
        <w:tc>
          <w:tcPr>
            <w:tcW w:w="2948" w:type="dxa"/>
          </w:tcPr>
          <w:p w:rsidR="0072290A" w:rsidRDefault="003046C4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Познавательный якорь…. (например, видео)</w:t>
            </w:r>
            <w:r w:rsidR="007D29FE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7D29FE" w:rsidRPr="00AA60C2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Организационный момент</w:t>
            </w:r>
            <w:r w:rsidR="007D29FE" w:rsidRPr="00AA60C2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МОТИВАЦИЯ</w:t>
            </w:r>
            <w:r w:rsidR="007D29FE" w:rsidRPr="00FA5478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– </w:t>
            </w:r>
            <w:r w:rsidR="007D29FE" w:rsidRPr="004913B2">
              <w:rPr>
                <w:rFonts w:ascii="Times New Roman" w:hAnsi="Times New Roman"/>
                <w:color w:val="222222"/>
                <w:sz w:val="20"/>
                <w:szCs w:val="20"/>
              </w:rPr>
              <w:t>побуждение к действию, обусловливающее субъективно-личностную заинтересованность индивида в его свершении.</w:t>
            </w:r>
          </w:p>
          <w:p w:rsidR="003046C4" w:rsidRPr="00E80E35" w:rsidRDefault="003046C4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Цель….</w:t>
            </w:r>
          </w:p>
        </w:tc>
        <w:tc>
          <w:tcPr>
            <w:tcW w:w="8363" w:type="dxa"/>
          </w:tcPr>
          <w:p w:rsidR="00D641C3" w:rsidRPr="00D641C3" w:rsidRDefault="00D641C3" w:rsidP="00D64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kern w:val="36"/>
              </w:rPr>
            </w:pPr>
            <w:r w:rsidRPr="00D641C3">
              <w:rPr>
                <w:rFonts w:ascii="Times New Roman" w:eastAsia="Times New Roman" w:hAnsi="Times New Roman" w:cs="Times New Roman"/>
                <w:kern w:val="36"/>
              </w:rPr>
              <w:t xml:space="preserve">Уважаемые коллеги, </w:t>
            </w:r>
            <w:r>
              <w:rPr>
                <w:rFonts w:ascii="Times New Roman" w:eastAsia="Times New Roman" w:hAnsi="Times New Roman" w:cs="Times New Roman"/>
                <w:kern w:val="36"/>
              </w:rPr>
              <w:t xml:space="preserve">у вас на столе примеры игр </w:t>
            </w:r>
            <w:r w:rsidRPr="00D641C3">
              <w:rPr>
                <w:rFonts w:ascii="Times New Roman" w:eastAsia="Times New Roman" w:hAnsi="Times New Roman" w:cs="Times New Roman"/>
                <w:kern w:val="36"/>
              </w:rPr>
              <w:t>как вы думаете, какие преимущества имеет игра на липучках</w:t>
            </w:r>
            <w:r>
              <w:rPr>
                <w:rFonts w:ascii="Times New Roman" w:eastAsia="Times New Roman" w:hAnsi="Times New Roman" w:cs="Times New Roman"/>
                <w:kern w:val="36"/>
              </w:rPr>
              <w:t xml:space="preserve"> напишите на стикере и прикрепите к доске</w:t>
            </w:r>
            <w:r w:rsidRPr="00D641C3">
              <w:rPr>
                <w:rFonts w:ascii="Times New Roman" w:eastAsia="Times New Roman" w:hAnsi="Times New Roman" w:cs="Times New Roman"/>
                <w:kern w:val="36"/>
              </w:rPr>
              <w:t>?</w:t>
            </w:r>
          </w:p>
          <w:p w:rsidR="00D641C3" w:rsidRPr="00D641C3" w:rsidRDefault="00D641C3" w:rsidP="00D64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36"/>
              </w:rPr>
            </w:pPr>
            <w:r w:rsidRPr="00D641C3">
              <w:rPr>
                <w:rFonts w:ascii="Times New Roman" w:eastAsia="Times New Roman" w:hAnsi="Times New Roman" w:cs="Times New Roman"/>
                <w:i/>
                <w:kern w:val="36"/>
              </w:rPr>
              <w:t>Педагоги дискутируют по данной проблеме, в конце обсуждения подводится итог</w:t>
            </w:r>
            <w:r w:rsidRPr="00D641C3">
              <w:rPr>
                <w:rFonts w:ascii="Times New Roman" w:eastAsia="Times New Roman" w:hAnsi="Times New Roman" w:cs="Times New Roman"/>
                <w:kern w:val="36"/>
              </w:rPr>
              <w:t>:</w:t>
            </w:r>
          </w:p>
          <w:p w:rsidR="00D641C3" w:rsidRPr="00D641C3" w:rsidRDefault="00D641C3" w:rsidP="00D641C3">
            <w:pPr>
              <w:jc w:val="both"/>
              <w:rPr>
                <w:rFonts w:ascii="Times New Roman" w:hAnsi="Times New Roman" w:cs="Times New Roman"/>
              </w:rPr>
            </w:pPr>
            <w:r w:rsidRPr="00D641C3">
              <w:rPr>
                <w:rFonts w:ascii="Times New Roman" w:hAnsi="Times New Roman" w:cs="Times New Roman"/>
              </w:rPr>
              <w:t xml:space="preserve">Для детей дошкольного возраста такие игрушки имеют много преимуществ. Среди них   можно выделить следующие: </w:t>
            </w:r>
          </w:p>
          <w:p w:rsidR="00D641C3" w:rsidRPr="00D641C3" w:rsidRDefault="00D641C3" w:rsidP="00D641C3">
            <w:pPr>
              <w:jc w:val="both"/>
              <w:rPr>
                <w:rFonts w:ascii="Times New Roman" w:hAnsi="Times New Roman" w:cs="Times New Roman"/>
              </w:rPr>
            </w:pPr>
            <w:r w:rsidRPr="00D641C3">
              <w:rPr>
                <w:rFonts w:ascii="Times New Roman" w:hAnsi="Times New Roman" w:cs="Times New Roman"/>
              </w:rPr>
              <w:t>1. Соединять изображения друг с другом достаточно легко, поэтому у ребенка не возникнет сложностей с этим.</w:t>
            </w:r>
          </w:p>
          <w:p w:rsidR="00D641C3" w:rsidRPr="00D641C3" w:rsidRDefault="00D641C3" w:rsidP="00D641C3">
            <w:pPr>
              <w:jc w:val="both"/>
              <w:rPr>
                <w:rFonts w:ascii="Times New Roman" w:hAnsi="Times New Roman" w:cs="Times New Roman"/>
              </w:rPr>
            </w:pPr>
            <w:r w:rsidRPr="00D641C3">
              <w:rPr>
                <w:rFonts w:ascii="Times New Roman" w:hAnsi="Times New Roman" w:cs="Times New Roman"/>
              </w:rPr>
              <w:t>2. Благодаря этой игре, получение новых знаний. Каждая развивающая игра на липучках имеет свою тематику.</w:t>
            </w:r>
          </w:p>
          <w:p w:rsidR="00D641C3" w:rsidRPr="00D641C3" w:rsidRDefault="00D641C3" w:rsidP="00D641C3">
            <w:pPr>
              <w:jc w:val="both"/>
              <w:rPr>
                <w:rFonts w:ascii="Times New Roman" w:hAnsi="Times New Roman" w:cs="Times New Roman"/>
              </w:rPr>
            </w:pPr>
            <w:r w:rsidRPr="00D641C3">
              <w:rPr>
                <w:rFonts w:ascii="Times New Roman" w:hAnsi="Times New Roman" w:cs="Times New Roman"/>
              </w:rPr>
              <w:t>3. Долгосрочность, картинку можно легко отклеивать, а потом снова приклеивать. Такой игрушки хватает на долгое время. Ее невозможно потерять.</w:t>
            </w:r>
          </w:p>
          <w:p w:rsidR="00D641C3" w:rsidRPr="00D641C3" w:rsidRDefault="00D641C3" w:rsidP="00D641C3">
            <w:pPr>
              <w:jc w:val="both"/>
              <w:rPr>
                <w:rFonts w:ascii="Times New Roman" w:hAnsi="Times New Roman" w:cs="Times New Roman"/>
              </w:rPr>
            </w:pPr>
            <w:r w:rsidRPr="00D641C3">
              <w:rPr>
                <w:rFonts w:ascii="Times New Roman" w:hAnsi="Times New Roman" w:cs="Times New Roman"/>
              </w:rPr>
              <w:t>4. Яркость и эстетичность деталей. К тому же в процессе он может изучать новые цвета.</w:t>
            </w:r>
          </w:p>
          <w:p w:rsidR="00D641C3" w:rsidRPr="00D641C3" w:rsidRDefault="00D641C3" w:rsidP="00D641C3">
            <w:pPr>
              <w:jc w:val="both"/>
              <w:rPr>
                <w:rFonts w:ascii="Times New Roman" w:hAnsi="Times New Roman" w:cs="Times New Roman"/>
              </w:rPr>
            </w:pPr>
            <w:r w:rsidRPr="00D641C3">
              <w:rPr>
                <w:rFonts w:ascii="Times New Roman" w:hAnsi="Times New Roman" w:cs="Times New Roman"/>
              </w:rPr>
              <w:t>5. Использование в работе с детьми раннего возраста.</w:t>
            </w:r>
          </w:p>
          <w:p w:rsidR="00D641C3" w:rsidRPr="00D641C3" w:rsidRDefault="00D641C3" w:rsidP="00D641C3">
            <w:pPr>
              <w:jc w:val="both"/>
              <w:rPr>
                <w:rFonts w:ascii="Times New Roman" w:hAnsi="Times New Roman" w:cs="Times New Roman"/>
              </w:rPr>
            </w:pPr>
            <w:r w:rsidRPr="00D641C3">
              <w:rPr>
                <w:rFonts w:ascii="Times New Roman" w:hAnsi="Times New Roman" w:cs="Times New Roman"/>
              </w:rPr>
              <w:t>Развивающие игрушки на липучках могут стать любимым занятием для маленьких детей: это интересно, полезно и увлекательно.</w:t>
            </w:r>
          </w:p>
          <w:p w:rsidR="00D641C3" w:rsidRPr="00D641C3" w:rsidRDefault="00D641C3" w:rsidP="00D64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641C3">
              <w:rPr>
                <w:rFonts w:ascii="Times New Roman" w:eastAsia="Times New Roman" w:hAnsi="Times New Roman" w:cs="Times New Roman"/>
              </w:rPr>
              <w:t>Данную игру можно использовать в воспитательно-образовательном процессе дошкольного учреждения при реализации сразу нескольких образовательных областей.</w:t>
            </w:r>
          </w:p>
          <w:p w:rsidR="00D641C3" w:rsidRPr="00D641C3" w:rsidRDefault="00D641C3" w:rsidP="00D64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641C3">
              <w:rPr>
                <w:rFonts w:ascii="Times New Roman" w:eastAsia="Times New Roman" w:hAnsi="Times New Roman" w:cs="Times New Roman"/>
                <w:b/>
              </w:rPr>
              <w:t xml:space="preserve">В образовательной области </w:t>
            </w:r>
            <w:r w:rsidRPr="00D641C3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«Художественно – эстетическое развитие», </w:t>
            </w:r>
            <w:r w:rsidRPr="00D641C3">
              <w:rPr>
                <w:rFonts w:ascii="Times New Roman" w:eastAsia="Times New Roman" w:hAnsi="Times New Roman" w:cs="Times New Roman"/>
              </w:rPr>
              <w:t>игра на</w:t>
            </w:r>
            <w:r w:rsidRPr="00D641C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641C3">
              <w:rPr>
                <w:rFonts w:ascii="Times New Roman" w:eastAsia="Times New Roman" w:hAnsi="Times New Roman" w:cs="Times New Roman"/>
              </w:rPr>
              <w:t>липучках позволяет развивать чувство композиции, чувство прекрасного: вкус, стиль, воображение, Данная игра также отлично развивает мелкую моторику пальцев рук и аккуратность, тренирует усидчивость и концентрацию внимания.</w:t>
            </w:r>
          </w:p>
          <w:p w:rsidR="00D641C3" w:rsidRPr="00D641C3" w:rsidRDefault="00D641C3" w:rsidP="00D64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641C3">
              <w:rPr>
                <w:rFonts w:ascii="Times New Roman" w:eastAsia="Times New Roman" w:hAnsi="Times New Roman" w:cs="Times New Roman"/>
              </w:rPr>
              <w:t xml:space="preserve">В образовательной области </w:t>
            </w:r>
            <w:r w:rsidRPr="00D641C3">
              <w:rPr>
                <w:rFonts w:ascii="Times New Roman" w:eastAsia="Times New Roman" w:hAnsi="Times New Roman" w:cs="Times New Roman"/>
                <w:b/>
                <w:u w:val="single"/>
              </w:rPr>
              <w:t>«Познавательное развитие»</w:t>
            </w:r>
            <w:r w:rsidRPr="00D641C3">
              <w:rPr>
                <w:rFonts w:ascii="Times New Roman" w:eastAsia="Times New Roman" w:hAnsi="Times New Roman" w:cs="Times New Roman"/>
              </w:rPr>
              <w:t xml:space="preserve"> игры на липучках </w:t>
            </w:r>
            <w:r w:rsidRPr="00D641C3">
              <w:rPr>
                <w:rFonts w:ascii="Times New Roman" w:eastAsia="Times New Roman" w:hAnsi="Times New Roman" w:cs="Times New Roman"/>
                <w:color w:val="000000"/>
              </w:rPr>
              <w:t>способствуют формированию целостной картины мира, расширяют кругозор.</w:t>
            </w:r>
          </w:p>
          <w:p w:rsidR="00D641C3" w:rsidRPr="00D641C3" w:rsidRDefault="00D641C3" w:rsidP="00D641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41C3">
              <w:rPr>
                <w:rFonts w:ascii="Times New Roman" w:eastAsia="Times New Roman" w:hAnsi="Times New Roman" w:cs="Times New Roman"/>
              </w:rPr>
              <w:t xml:space="preserve">Кроме этого, с помощью игр на липучках возможно решать задачи образовательной области </w:t>
            </w:r>
            <w:r w:rsidRPr="00D641C3">
              <w:rPr>
                <w:rFonts w:ascii="Times New Roman" w:eastAsia="Times New Roman" w:hAnsi="Times New Roman" w:cs="Times New Roman"/>
                <w:u w:val="single"/>
              </w:rPr>
              <w:t>«</w:t>
            </w:r>
            <w:r w:rsidRPr="00D641C3">
              <w:rPr>
                <w:rFonts w:ascii="Times New Roman" w:eastAsia="Times New Roman" w:hAnsi="Times New Roman" w:cs="Times New Roman"/>
                <w:b/>
                <w:u w:val="single"/>
              </w:rPr>
              <w:t>Речевого развития</w:t>
            </w:r>
            <w:r w:rsidRPr="00D641C3">
              <w:rPr>
                <w:rFonts w:ascii="Times New Roman" w:eastAsia="Times New Roman" w:hAnsi="Times New Roman" w:cs="Times New Roman"/>
                <w:u w:val="single"/>
              </w:rPr>
              <w:t xml:space="preserve">», </w:t>
            </w:r>
            <w:r w:rsidRPr="00D641C3">
              <w:rPr>
                <w:rFonts w:ascii="Times New Roman" w:eastAsia="Times New Roman" w:hAnsi="Times New Roman" w:cs="Times New Roman"/>
              </w:rPr>
              <w:t xml:space="preserve">игры </w:t>
            </w:r>
            <w:r w:rsidRPr="00D641C3">
              <w:rPr>
                <w:rFonts w:ascii="Times New Roman" w:eastAsia="Times New Roman" w:hAnsi="Times New Roman" w:cs="Times New Roman"/>
                <w:color w:val="000000"/>
              </w:rPr>
              <w:t>способствуют расширению и обогащение словаря, развитию связной речи.</w:t>
            </w:r>
          </w:p>
          <w:p w:rsidR="0072290A" w:rsidRPr="00D641C3" w:rsidRDefault="00D641C3" w:rsidP="00D641C3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41C3">
              <w:rPr>
                <w:rFonts w:ascii="Times New Roman" w:eastAsia="Times New Roman" w:hAnsi="Times New Roman" w:cs="Times New Roman"/>
                <w:color w:val="000000"/>
              </w:rPr>
              <w:t>Игры, изготовленные в предложенной технике, можно использовать во всех видах деятельности при построении воспитательно - образовательного процесса.</w:t>
            </w:r>
          </w:p>
        </w:tc>
        <w:tc>
          <w:tcPr>
            <w:tcW w:w="1843" w:type="dxa"/>
          </w:tcPr>
          <w:p w:rsidR="0072290A" w:rsidRPr="00E80E35" w:rsidRDefault="00F1061C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участников мастер класса</w:t>
            </w:r>
          </w:p>
        </w:tc>
        <w:tc>
          <w:tcPr>
            <w:tcW w:w="1997" w:type="dxa"/>
          </w:tcPr>
          <w:p w:rsidR="0072290A" w:rsidRDefault="00F1061C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</w:p>
          <w:p w:rsidR="00F1061C" w:rsidRDefault="00F1061C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  <w:p w:rsidR="00F1061C" w:rsidRDefault="00F1061C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каждый стол</w:t>
            </w:r>
          </w:p>
          <w:p w:rsidR="00F1061C" w:rsidRPr="00E80E35" w:rsidRDefault="00F1061C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Маркеры</w:t>
            </w:r>
          </w:p>
        </w:tc>
      </w:tr>
      <w:tr w:rsidR="0072290A" w:rsidRPr="00E80E35" w:rsidTr="00F1061C">
        <w:trPr>
          <w:cantSplit/>
          <w:trHeight w:val="543"/>
        </w:trPr>
        <w:tc>
          <w:tcPr>
            <w:tcW w:w="2948" w:type="dxa"/>
          </w:tcPr>
          <w:p w:rsidR="0072290A" w:rsidRDefault="003046C4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Краткий анонс (рассказ о технологии)</w:t>
            </w:r>
          </w:p>
          <w:p w:rsidR="003046C4" w:rsidRPr="00E80E35" w:rsidRDefault="003046C4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</w:tc>
        <w:tc>
          <w:tcPr>
            <w:tcW w:w="8363" w:type="dxa"/>
          </w:tcPr>
          <w:p w:rsidR="00F1061C" w:rsidRDefault="00D641C3" w:rsidP="00F1061C">
            <w:r w:rsidRPr="00D641C3">
              <w:rPr>
                <w:rFonts w:ascii="Times New Roman" w:eastAsia="Times New Roman" w:hAnsi="Times New Roman" w:cs="Times New Roman"/>
                <w:bCs/>
              </w:rPr>
              <w:t>Сейчас мы с вами вместе сделаем развивающую игру на липучках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="00F1061C">
              <w:rPr>
                <w:rFonts w:ascii="Times New Roman" w:eastAsia="Times New Roman" w:hAnsi="Times New Roman" w:cs="Times New Roman"/>
                <w:bCs/>
              </w:rPr>
              <w:t>Игры на липучках можно разделить на следующие:</w:t>
            </w:r>
            <w:r w:rsidR="00F1061C">
              <w:t xml:space="preserve"> </w:t>
            </w:r>
          </w:p>
          <w:p w:rsidR="00F1061C" w:rsidRPr="00F1061C" w:rsidRDefault="00F1061C" w:rsidP="00F1061C">
            <w:pPr>
              <w:rPr>
                <w:rFonts w:ascii="Times New Roman" w:eastAsia="Times New Roman" w:hAnsi="Times New Roman" w:cs="Times New Roman"/>
                <w:bCs/>
              </w:rPr>
            </w:pPr>
            <w:r w:rsidRPr="00F1061C">
              <w:rPr>
                <w:rFonts w:ascii="Times New Roman" w:eastAsia="Times New Roman" w:hAnsi="Times New Roman" w:cs="Times New Roman"/>
                <w:bCs/>
              </w:rPr>
              <w:t>Игры с тенью.</w:t>
            </w:r>
          </w:p>
          <w:p w:rsidR="00F1061C" w:rsidRPr="00F1061C" w:rsidRDefault="00F1061C" w:rsidP="00F1061C">
            <w:pPr>
              <w:rPr>
                <w:rFonts w:ascii="Times New Roman" w:eastAsia="Times New Roman" w:hAnsi="Times New Roman" w:cs="Times New Roman"/>
                <w:bCs/>
              </w:rPr>
            </w:pPr>
            <w:r w:rsidRPr="00F1061C">
              <w:rPr>
                <w:rFonts w:ascii="Times New Roman" w:eastAsia="Times New Roman" w:hAnsi="Times New Roman" w:cs="Times New Roman"/>
                <w:bCs/>
              </w:rPr>
              <w:t>Кто спрятался?</w:t>
            </w:r>
          </w:p>
          <w:p w:rsidR="00F1061C" w:rsidRPr="00F1061C" w:rsidRDefault="00F1061C" w:rsidP="00F1061C">
            <w:pPr>
              <w:rPr>
                <w:rFonts w:ascii="Times New Roman" w:eastAsia="Times New Roman" w:hAnsi="Times New Roman" w:cs="Times New Roman"/>
                <w:bCs/>
              </w:rPr>
            </w:pPr>
            <w:r w:rsidRPr="00F1061C">
              <w:rPr>
                <w:rFonts w:ascii="Times New Roman" w:eastAsia="Times New Roman" w:hAnsi="Times New Roman" w:cs="Times New Roman"/>
                <w:bCs/>
              </w:rPr>
              <w:t>Игры половинки</w:t>
            </w:r>
          </w:p>
          <w:p w:rsidR="00F1061C" w:rsidRPr="00F1061C" w:rsidRDefault="00F1061C" w:rsidP="00F1061C">
            <w:pPr>
              <w:rPr>
                <w:rFonts w:ascii="Times New Roman" w:eastAsia="Times New Roman" w:hAnsi="Times New Roman" w:cs="Times New Roman"/>
                <w:bCs/>
              </w:rPr>
            </w:pPr>
            <w:r w:rsidRPr="00F1061C">
              <w:rPr>
                <w:rFonts w:ascii="Times New Roman" w:eastAsia="Times New Roman" w:hAnsi="Times New Roman" w:cs="Times New Roman"/>
                <w:bCs/>
              </w:rPr>
              <w:t>Игра домино</w:t>
            </w:r>
          </w:p>
          <w:p w:rsidR="00F1061C" w:rsidRPr="00F1061C" w:rsidRDefault="00F1061C" w:rsidP="00F1061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1061C">
              <w:rPr>
                <w:rFonts w:ascii="Times New Roman" w:eastAsia="Times New Roman" w:hAnsi="Times New Roman" w:cs="Times New Roman"/>
                <w:bCs/>
              </w:rPr>
              <w:t>Графомоторные</w:t>
            </w:r>
            <w:proofErr w:type="spellEnd"/>
            <w:r w:rsidRPr="00F1061C">
              <w:rPr>
                <w:rFonts w:ascii="Times New Roman" w:eastAsia="Times New Roman" w:hAnsi="Times New Roman" w:cs="Times New Roman"/>
                <w:bCs/>
              </w:rPr>
              <w:t xml:space="preserve"> дорожки</w:t>
            </w:r>
          </w:p>
          <w:p w:rsidR="00F1061C" w:rsidRPr="00F1061C" w:rsidRDefault="00F1061C" w:rsidP="00F1061C">
            <w:pPr>
              <w:rPr>
                <w:rFonts w:ascii="Times New Roman" w:eastAsia="Times New Roman" w:hAnsi="Times New Roman" w:cs="Times New Roman"/>
                <w:bCs/>
              </w:rPr>
            </w:pPr>
            <w:r w:rsidRPr="00F1061C">
              <w:rPr>
                <w:rFonts w:ascii="Times New Roman" w:eastAsia="Times New Roman" w:hAnsi="Times New Roman" w:cs="Times New Roman"/>
                <w:bCs/>
              </w:rPr>
              <w:t>Пазлы</w:t>
            </w:r>
          </w:p>
          <w:p w:rsidR="00F1061C" w:rsidRPr="00F1061C" w:rsidRDefault="00F1061C" w:rsidP="00F1061C">
            <w:pPr>
              <w:rPr>
                <w:rFonts w:ascii="Times New Roman" w:eastAsia="Times New Roman" w:hAnsi="Times New Roman" w:cs="Times New Roman"/>
                <w:bCs/>
              </w:rPr>
            </w:pPr>
            <w:r w:rsidRPr="00F1061C">
              <w:rPr>
                <w:rFonts w:ascii="Times New Roman" w:eastAsia="Times New Roman" w:hAnsi="Times New Roman" w:cs="Times New Roman"/>
                <w:bCs/>
              </w:rPr>
              <w:t>Игры с маршрутом</w:t>
            </w:r>
          </w:p>
          <w:p w:rsidR="0072290A" w:rsidRPr="00D641C3" w:rsidRDefault="00F1061C" w:rsidP="00F1061C">
            <w:pPr>
              <w:rPr>
                <w:rFonts w:ascii="Times New Roman" w:hAnsi="Times New Roman" w:cs="Times New Roman"/>
              </w:rPr>
            </w:pPr>
            <w:r w:rsidRPr="00F1061C">
              <w:rPr>
                <w:rFonts w:ascii="Times New Roman" w:eastAsia="Times New Roman" w:hAnsi="Times New Roman" w:cs="Times New Roman"/>
                <w:bCs/>
              </w:rPr>
              <w:t>Игры с выделением признака (</w:t>
            </w:r>
            <w:proofErr w:type="spellStart"/>
            <w:r w:rsidRPr="00F1061C">
              <w:rPr>
                <w:rFonts w:ascii="Times New Roman" w:eastAsia="Times New Roman" w:hAnsi="Times New Roman" w:cs="Times New Roman"/>
                <w:bCs/>
              </w:rPr>
              <w:t>SmartArt</w:t>
            </w:r>
            <w:proofErr w:type="spellEnd"/>
            <w:r w:rsidRPr="00F1061C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1843" w:type="dxa"/>
          </w:tcPr>
          <w:p w:rsidR="0072290A" w:rsidRPr="00E80E35" w:rsidRDefault="0072290A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72290A" w:rsidRPr="00E80E35" w:rsidRDefault="0072290A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90A" w:rsidRPr="00E80E35" w:rsidTr="00F1061C">
        <w:trPr>
          <w:cantSplit/>
          <w:trHeight w:val="543"/>
        </w:trPr>
        <w:tc>
          <w:tcPr>
            <w:tcW w:w="2948" w:type="dxa"/>
          </w:tcPr>
          <w:p w:rsidR="007D29FE" w:rsidRDefault="003046C4" w:rsidP="007D29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7D29FE" w:rsidRPr="00AA60C2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Ход </w:t>
            </w:r>
            <w:r w:rsidR="007D29FE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мастер-класса</w:t>
            </w:r>
            <w:r w:rsidR="007D29FE" w:rsidRPr="00AA60C2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или осуществление действий</w:t>
            </w:r>
          </w:p>
          <w:p w:rsidR="0072290A" w:rsidRPr="00E80E35" w:rsidRDefault="007D29FE" w:rsidP="007D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B2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Прописываются  особенности организации деятельности  </w:t>
            </w: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участников мастер-класса</w:t>
            </w:r>
            <w:r w:rsidRPr="004913B2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63" w:type="dxa"/>
          </w:tcPr>
          <w:p w:rsidR="0072290A" w:rsidRPr="00F1061C" w:rsidRDefault="00F1061C" w:rsidP="000A66F3">
            <w:pPr>
              <w:rPr>
                <w:rFonts w:ascii="Times New Roman" w:hAnsi="Times New Roman" w:cs="Times New Roman"/>
              </w:rPr>
            </w:pPr>
            <w:r w:rsidRPr="00F1061C">
              <w:rPr>
                <w:rFonts w:ascii="Times New Roman" w:hAnsi="Times New Roman" w:cs="Times New Roman"/>
              </w:rPr>
              <w:t>У вас на столах лежат инструкции по созданию игры с флешки на компьютер вы скачали каталог картинок. Ваша задача создать одну из игр</w:t>
            </w:r>
            <w:r>
              <w:rPr>
                <w:rFonts w:ascii="Times New Roman" w:hAnsi="Times New Roman" w:cs="Times New Roman"/>
              </w:rPr>
              <w:t xml:space="preserve"> и презентовать ее слушателям</w:t>
            </w:r>
            <w:r w:rsidRPr="00F106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72290A" w:rsidRPr="00E80E35" w:rsidRDefault="00F1061C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индивидуально, презентация игр </w:t>
            </w:r>
          </w:p>
        </w:tc>
        <w:tc>
          <w:tcPr>
            <w:tcW w:w="1997" w:type="dxa"/>
          </w:tcPr>
          <w:p w:rsidR="0072290A" w:rsidRDefault="00F1061C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F1061C" w:rsidRPr="00E80E35" w:rsidRDefault="00F1061C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 по созданию игр</w:t>
            </w:r>
          </w:p>
        </w:tc>
      </w:tr>
      <w:tr w:rsidR="003046C4" w:rsidRPr="00E80E35" w:rsidTr="00F1061C">
        <w:trPr>
          <w:cantSplit/>
          <w:trHeight w:val="543"/>
        </w:trPr>
        <w:tc>
          <w:tcPr>
            <w:tcW w:w="2948" w:type="dxa"/>
          </w:tcPr>
          <w:p w:rsidR="007D29FE" w:rsidRPr="00AA60C2" w:rsidRDefault="007D29FE" w:rsidP="007D29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AA60C2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Рефлексивный итог </w:t>
            </w:r>
          </w:p>
          <w:p w:rsidR="007D29FE" w:rsidRPr="004913B2" w:rsidRDefault="007D29FE" w:rsidP="007D29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4913B2">
              <w:rPr>
                <w:rFonts w:ascii="Times New Roman" w:hAnsi="Times New Roman"/>
                <w:color w:val="222222"/>
                <w:sz w:val="20"/>
                <w:szCs w:val="20"/>
              </w:rPr>
              <w:t>Рефлексия – это самооценка причин успеха, неудач. В данной формулировке ключевое слово – самооценка.</w:t>
            </w:r>
          </w:p>
          <w:p w:rsidR="007D29FE" w:rsidRPr="004913B2" w:rsidRDefault="007D29FE" w:rsidP="007D29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4913B2">
              <w:rPr>
                <w:rFonts w:ascii="Times New Roman" w:hAnsi="Times New Roman"/>
                <w:color w:val="222222"/>
                <w:sz w:val="20"/>
                <w:szCs w:val="20"/>
              </w:rPr>
              <w:t>Примеры рефлексивных вопросов:</w:t>
            </w:r>
          </w:p>
          <w:p w:rsidR="007D29FE" w:rsidRPr="004913B2" w:rsidRDefault="007D29FE" w:rsidP="007D29FE">
            <w:pPr>
              <w:shd w:val="clear" w:color="auto" w:fill="FFFFFF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4913B2">
              <w:rPr>
                <w:rFonts w:ascii="Times New Roman" w:hAnsi="Times New Roman"/>
                <w:color w:val="222222"/>
                <w:sz w:val="20"/>
                <w:szCs w:val="20"/>
              </w:rPr>
              <w:t>– Для чего мы это делали?</w:t>
            </w:r>
          </w:p>
          <w:p w:rsidR="007D29FE" w:rsidRPr="004913B2" w:rsidRDefault="007D29FE" w:rsidP="007D29FE">
            <w:pPr>
              <w:shd w:val="clear" w:color="auto" w:fill="FFFFFF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4913B2">
              <w:rPr>
                <w:rFonts w:ascii="Times New Roman" w:hAnsi="Times New Roman"/>
                <w:color w:val="222222"/>
                <w:sz w:val="20"/>
                <w:szCs w:val="20"/>
              </w:rPr>
              <w:t>– Что хотели добиться?</w:t>
            </w:r>
          </w:p>
          <w:p w:rsidR="007D29FE" w:rsidRPr="004913B2" w:rsidRDefault="007D29FE" w:rsidP="007D29FE">
            <w:pPr>
              <w:shd w:val="clear" w:color="auto" w:fill="FFFFFF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4913B2">
              <w:rPr>
                <w:rFonts w:ascii="Times New Roman" w:hAnsi="Times New Roman"/>
                <w:color w:val="222222"/>
                <w:sz w:val="20"/>
                <w:szCs w:val="20"/>
              </w:rPr>
              <w:t>– Вспомните, какие трудности у вас были?</w:t>
            </w:r>
          </w:p>
          <w:p w:rsidR="007D29FE" w:rsidRPr="004913B2" w:rsidRDefault="007D29FE" w:rsidP="007D29FE">
            <w:pPr>
              <w:shd w:val="clear" w:color="auto" w:fill="FFFFFF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4913B2">
              <w:rPr>
                <w:rFonts w:ascii="Times New Roman" w:hAnsi="Times New Roman"/>
                <w:color w:val="222222"/>
                <w:sz w:val="20"/>
                <w:szCs w:val="20"/>
              </w:rPr>
              <w:t>– Для чего это вам нужно?</w:t>
            </w:r>
          </w:p>
          <w:p w:rsidR="007D29FE" w:rsidRPr="004913B2" w:rsidRDefault="007D29FE" w:rsidP="007D29FE">
            <w:pPr>
              <w:shd w:val="clear" w:color="auto" w:fill="FFFFFF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4913B2">
              <w:rPr>
                <w:rFonts w:ascii="Times New Roman" w:hAnsi="Times New Roman"/>
                <w:color w:val="222222"/>
                <w:sz w:val="20"/>
                <w:szCs w:val="20"/>
              </w:rPr>
              <w:t>– Чему научились?</w:t>
            </w:r>
          </w:p>
          <w:p w:rsidR="007D29FE" w:rsidRPr="004913B2" w:rsidRDefault="007D29FE" w:rsidP="007D29FE">
            <w:pPr>
              <w:shd w:val="clear" w:color="auto" w:fill="FFFFFF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4913B2">
              <w:rPr>
                <w:rFonts w:ascii="Times New Roman" w:hAnsi="Times New Roman"/>
                <w:color w:val="222222"/>
                <w:sz w:val="20"/>
                <w:szCs w:val="20"/>
              </w:rPr>
              <w:t>– Почему пока не получилось?</w:t>
            </w:r>
          </w:p>
          <w:p w:rsidR="007D29FE" w:rsidRPr="004913B2" w:rsidRDefault="007D29FE" w:rsidP="007D29FE">
            <w:pPr>
              <w:shd w:val="clear" w:color="auto" w:fill="FFFFFF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4913B2">
              <w:rPr>
                <w:rFonts w:ascii="Times New Roman" w:hAnsi="Times New Roman"/>
                <w:color w:val="222222"/>
                <w:sz w:val="20"/>
                <w:szCs w:val="20"/>
              </w:rPr>
              <w:t>– Что нам помогло?</w:t>
            </w:r>
          </w:p>
          <w:p w:rsidR="007D29FE" w:rsidRPr="004913B2" w:rsidRDefault="007D29FE" w:rsidP="007D29FE">
            <w:pPr>
              <w:shd w:val="clear" w:color="auto" w:fill="FFFFFF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4913B2">
              <w:rPr>
                <w:rFonts w:ascii="Times New Roman" w:hAnsi="Times New Roman"/>
                <w:color w:val="222222"/>
                <w:sz w:val="20"/>
                <w:szCs w:val="20"/>
              </w:rPr>
              <w:t>– Что помешало?</w:t>
            </w:r>
          </w:p>
          <w:p w:rsidR="007D29FE" w:rsidRPr="004913B2" w:rsidRDefault="007D29FE" w:rsidP="007D29FE">
            <w:pPr>
              <w:shd w:val="clear" w:color="auto" w:fill="FFFFFF"/>
              <w:textAlignment w:val="baseline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4913B2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color w:val="222222"/>
                <w:sz w:val="20"/>
                <w:szCs w:val="20"/>
              </w:rPr>
              <w:t>Где можно применять</w:t>
            </w:r>
            <w:r w:rsidRPr="004913B2">
              <w:rPr>
                <w:rFonts w:ascii="Times New Roman" w:hAnsi="Times New Roman"/>
                <w:color w:val="222222"/>
                <w:sz w:val="20"/>
                <w:szCs w:val="20"/>
              </w:rPr>
              <w:t>?</w:t>
            </w:r>
          </w:p>
          <w:p w:rsidR="003046C4" w:rsidRDefault="007D29FE" w:rsidP="007D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B2">
              <w:rPr>
                <w:rFonts w:ascii="Times New Roman" w:hAnsi="Times New Roman"/>
                <w:color w:val="222222"/>
                <w:sz w:val="20"/>
                <w:szCs w:val="20"/>
              </w:rPr>
              <w:t>– Что можете сказать друг другу?</w:t>
            </w:r>
          </w:p>
        </w:tc>
        <w:tc>
          <w:tcPr>
            <w:tcW w:w="8363" w:type="dxa"/>
          </w:tcPr>
          <w:p w:rsidR="00F1061C" w:rsidRPr="00F1061C" w:rsidRDefault="00F1061C" w:rsidP="00F1061C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1061C">
              <w:rPr>
                <w:rFonts w:ascii="Times New Roman" w:eastAsia="Times New Roman" w:hAnsi="Times New Roman" w:cs="Times New Roman"/>
                <w:color w:val="000000"/>
              </w:rPr>
              <w:t>Главное назначение этих игр - развитие маленького человека, всего того, что в нем заложено, вывод ребенка на творческое, поисковое поведение. Ребенку в игре предлагается пища для размышления, предоставляется поле для фантазии и личного творчества. Благодаря этим играм у детей развиваются все психические процессы, мыслительные операции, развиваются способности к моделированию, и конструированию, формируются представления о математических понятиях.</w:t>
            </w:r>
          </w:p>
          <w:p w:rsidR="00F1061C" w:rsidRPr="00F1061C" w:rsidRDefault="00F1061C" w:rsidP="00F1061C">
            <w:pPr>
              <w:shd w:val="clear" w:color="auto" w:fill="FFFFFF"/>
              <w:spacing w:line="360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1061C">
              <w:rPr>
                <w:rFonts w:ascii="Times New Roman" w:eastAsia="Times New Roman" w:hAnsi="Times New Roman" w:cs="Times New Roman"/>
                <w:color w:val="000000"/>
              </w:rPr>
              <w:t>Таким образом, в игровой форме можно научить ребенка выполнять различные действия, развивать память, мышление, творческие способности.</w:t>
            </w:r>
          </w:p>
          <w:p w:rsidR="003046C4" w:rsidRPr="00F1061C" w:rsidRDefault="00F1061C" w:rsidP="00F1061C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36"/>
              </w:rPr>
            </w:pPr>
            <w:r w:rsidRPr="00F1061C">
              <w:rPr>
                <w:rFonts w:ascii="Times New Roman" w:eastAsia="Times New Roman" w:hAnsi="Times New Roman" w:cs="Times New Roman"/>
                <w:bCs/>
                <w:kern w:val="36"/>
              </w:rPr>
              <w:t>С</w:t>
            </w:r>
            <w:r w:rsidRPr="00F1061C">
              <w:rPr>
                <w:rFonts w:ascii="Times New Roman" w:eastAsia="Times New Roman" w:hAnsi="Times New Roman" w:cs="Times New Roman"/>
                <w:kern w:val="36"/>
              </w:rPr>
              <w:t xml:space="preserve">пасибо, что вы активно участвовали в работе мастер-класса! Если сегодня вы взяли для себя что-то полезное для своей педагогической практики, то прикрепите к серединке цветка розовый лепесток, а если встреча была бесполезной для вас, прикрепите синий лепесток. </w:t>
            </w:r>
          </w:p>
        </w:tc>
        <w:tc>
          <w:tcPr>
            <w:tcW w:w="1843" w:type="dxa"/>
          </w:tcPr>
          <w:p w:rsidR="003046C4" w:rsidRPr="00E80E35" w:rsidRDefault="00F1061C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997" w:type="dxa"/>
          </w:tcPr>
          <w:p w:rsidR="00F1061C" w:rsidRDefault="00F1061C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</w:p>
          <w:p w:rsidR="003046C4" w:rsidRDefault="00F1061C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Лепестки</w:t>
            </w:r>
          </w:p>
          <w:p w:rsidR="00F1061C" w:rsidRPr="00E80E35" w:rsidRDefault="00F1061C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Чек лист по созданию игр </w:t>
            </w:r>
          </w:p>
        </w:tc>
      </w:tr>
    </w:tbl>
    <w:p w:rsidR="00D5235A" w:rsidRPr="00E87B5A" w:rsidRDefault="00D5235A" w:rsidP="00D5235A">
      <w:pPr>
        <w:rPr>
          <w:rFonts w:ascii="Times New Roman" w:hAnsi="Times New Roman" w:cs="Times New Roman"/>
          <w:sz w:val="28"/>
          <w:szCs w:val="28"/>
        </w:rPr>
      </w:pPr>
    </w:p>
    <w:p w:rsidR="00D5235A" w:rsidRPr="00E87B5A" w:rsidRDefault="00D5235A" w:rsidP="00D5235A">
      <w:pPr>
        <w:rPr>
          <w:rFonts w:ascii="Times New Roman" w:hAnsi="Times New Roman" w:cs="Times New Roman"/>
          <w:sz w:val="28"/>
          <w:szCs w:val="28"/>
        </w:rPr>
      </w:pPr>
    </w:p>
    <w:p w:rsidR="00D5235A" w:rsidRPr="00E87B5A" w:rsidRDefault="00D5235A" w:rsidP="00D5235A">
      <w:pPr>
        <w:rPr>
          <w:rFonts w:ascii="Times New Roman" w:hAnsi="Times New Roman" w:cs="Times New Roman"/>
          <w:sz w:val="28"/>
          <w:szCs w:val="28"/>
        </w:rPr>
      </w:pPr>
    </w:p>
    <w:p w:rsidR="00D5235A" w:rsidRPr="00E87B5A" w:rsidRDefault="00D5235A" w:rsidP="00D5235A">
      <w:pPr>
        <w:rPr>
          <w:rFonts w:ascii="Times New Roman" w:hAnsi="Times New Roman" w:cs="Times New Roman"/>
          <w:sz w:val="28"/>
          <w:szCs w:val="28"/>
        </w:rPr>
      </w:pPr>
    </w:p>
    <w:p w:rsidR="00D5235A" w:rsidRPr="00E87B5A" w:rsidRDefault="00D5235A" w:rsidP="00D5235A">
      <w:pPr>
        <w:rPr>
          <w:rFonts w:ascii="Times New Roman" w:hAnsi="Times New Roman" w:cs="Times New Roman"/>
          <w:sz w:val="28"/>
          <w:szCs w:val="28"/>
        </w:rPr>
      </w:pPr>
    </w:p>
    <w:p w:rsidR="00D5235A" w:rsidRPr="00E87B5A" w:rsidRDefault="00D5235A" w:rsidP="00D5235A">
      <w:pPr>
        <w:rPr>
          <w:rFonts w:ascii="Times New Roman" w:hAnsi="Times New Roman" w:cs="Times New Roman"/>
          <w:sz w:val="28"/>
          <w:szCs w:val="28"/>
        </w:rPr>
      </w:pPr>
    </w:p>
    <w:p w:rsidR="00626032" w:rsidRPr="00E87B5A" w:rsidRDefault="00626032">
      <w:pPr>
        <w:rPr>
          <w:rFonts w:ascii="Times New Roman" w:hAnsi="Times New Roman" w:cs="Times New Roman"/>
          <w:sz w:val="28"/>
          <w:szCs w:val="28"/>
        </w:rPr>
      </w:pPr>
    </w:p>
    <w:sectPr w:rsidR="00626032" w:rsidRPr="00E87B5A" w:rsidSect="003046C4">
      <w:pgSz w:w="16838" w:h="11906" w:orient="landscape"/>
      <w:pgMar w:top="425" w:right="425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C17E11"/>
    <w:multiLevelType w:val="hybridMultilevel"/>
    <w:tmpl w:val="BEAC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91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5A"/>
    <w:rsid w:val="003046C4"/>
    <w:rsid w:val="003544A9"/>
    <w:rsid w:val="004A059A"/>
    <w:rsid w:val="00626032"/>
    <w:rsid w:val="0072290A"/>
    <w:rsid w:val="007D29FE"/>
    <w:rsid w:val="008C70E2"/>
    <w:rsid w:val="00BE3ED6"/>
    <w:rsid w:val="00C658F0"/>
    <w:rsid w:val="00D5235A"/>
    <w:rsid w:val="00D641C3"/>
    <w:rsid w:val="00E241B5"/>
    <w:rsid w:val="00E87B5A"/>
    <w:rsid w:val="00F1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23FA"/>
  <w15:docId w15:val="{FFEDD6C3-0E35-4EFB-BF77-BEC395B5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35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35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3046C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D641C3"/>
    <w:rPr>
      <w:kern w:val="2"/>
      <w14:ligatures w14:val="standardContextual"/>
    </w:rPr>
  </w:style>
  <w:style w:type="character" w:styleId="a6">
    <w:name w:val="Strong"/>
    <w:basedOn w:val="a0"/>
    <w:uiPriority w:val="22"/>
    <w:qFormat/>
    <w:rsid w:val="003544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Ульяна</cp:lastModifiedBy>
  <cp:revision>2</cp:revision>
  <dcterms:created xsi:type="dcterms:W3CDTF">2024-09-10T16:38:00Z</dcterms:created>
  <dcterms:modified xsi:type="dcterms:W3CDTF">2024-09-10T16:38:00Z</dcterms:modified>
</cp:coreProperties>
</file>